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>
          <w:lang w:val="en-US" w:eastAsia="zh-CN" w:bidi="hi-IN"/>
        </w:rPr>
      </w:pPr>
      <w:r>
        <w:rPr>
          <w:lang w:val="en-US" w:eastAsia="zh-CN" w:bidi="hi-IN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DejaVu Sans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3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DejaVu Sans" w:hAnsi="DejaVu Sans" w:eastAsia="Unifont" w:cs="Droid Sans Devanagari"/>
        <w:kern w:val="2"/>
        <w:sz w:val="24"/>
        <w:szCs w:val="24"/>
        <w:lang w:val="bg-BG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eastAsia="Unifont" w:cs="Droid Sans Devanagari" w:ascii="DejaVu Sans" w:hAnsi="DejaVu Sans"/>
      <w:color w:val="auto"/>
      <w:kern w:val="2"/>
      <w:sz w:val="24"/>
      <w:szCs w:val="24"/>
      <w:lang w:val="bg-BG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DejaVu Sans" w:hAnsi="DejaVu Sans" w:eastAsia="Unifont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LibreOffice/7.1.5.2$Linux_X86_64 LibreOffice_project/10$Build-2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2021-08-30T14:17:21Z</dcterms:created>
  <dc:creator/>
  <dc:description/>
  <dc:language>bg-BG</dc:language>
  <cp:lastModifiedBy/>
  <dcterms:modified xsi:type="dcterms:W3CDTF">2021-08-30T14:23:17Z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